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A7" w:rsidRPr="009B449F" w:rsidRDefault="004D53A7" w:rsidP="004D53A7">
      <w:pPr>
        <w:pStyle w:val="BodyText"/>
        <w:jc w:val="center"/>
        <w:rPr>
          <w:b/>
          <w:color w:val="FF0000"/>
        </w:rPr>
      </w:pPr>
    </w:p>
    <w:p w:rsidR="004D53A7" w:rsidRDefault="004D53A7">
      <w:pPr>
        <w:widowControl/>
        <w:rPr>
          <w:rFonts w:ascii="Arial" w:eastAsia="SimSun" w:hAnsi="Arial" w:cs="Arial"/>
          <w:color w:val="000000"/>
          <w:kern w:val="0"/>
          <w:sz w:val="23"/>
          <w:szCs w:val="23"/>
          <w:lang w:eastAsia="zh-CN"/>
        </w:rPr>
      </w:pPr>
    </w:p>
    <w:p w:rsidR="00606094" w:rsidRPr="008A05CA" w:rsidRDefault="00606094" w:rsidP="00606094">
      <w:pPr>
        <w:widowControl/>
        <w:spacing w:line="360" w:lineRule="auto"/>
        <w:jc w:val="center"/>
        <w:rPr>
          <w:rFonts w:ascii="Arial" w:eastAsia="SimSun" w:hAnsi="Arial" w:cs="Arial"/>
          <w:color w:val="000000"/>
          <w:kern w:val="0"/>
          <w:sz w:val="23"/>
          <w:szCs w:val="23"/>
          <w:lang w:eastAsia="zh-CN"/>
        </w:rPr>
      </w:pPr>
    </w:p>
    <w:p w:rsidR="00FA72DE" w:rsidRPr="00CB6209" w:rsidRDefault="00FA72DE" w:rsidP="00FA72DE">
      <w:pPr>
        <w:pStyle w:val="BodyText2"/>
        <w:widowControl/>
        <w:spacing w:after="0" w:line="240" w:lineRule="auto"/>
        <w:ind w:left="840"/>
        <w:jc w:val="both"/>
        <w:rPr>
          <w:rFonts w:eastAsia="Times New Roman"/>
          <w:bCs/>
          <w:kern w:val="36"/>
          <w:sz w:val="36"/>
          <w:szCs w:val="36"/>
        </w:rPr>
      </w:pPr>
    </w:p>
    <w:p w:rsidR="00867386" w:rsidRDefault="00FB7632" w:rsidP="00FB7632">
      <w:pPr>
        <w:widowControl/>
        <w:spacing w:line="360" w:lineRule="auto"/>
        <w:jc w:val="center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 w:rsidRPr="00FB763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TABLE OF CONTENTS</w:t>
      </w:r>
    </w:p>
    <w:p w:rsidR="00867386" w:rsidRDefault="00867386" w:rsidP="00FB7632">
      <w:pPr>
        <w:widowControl/>
        <w:spacing w:line="360" w:lineRule="auto"/>
        <w:jc w:val="center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</w:p>
    <w:p w:rsidR="00867386" w:rsidRDefault="00867386" w:rsidP="00FB7632">
      <w:pPr>
        <w:widowControl/>
        <w:spacing w:line="360" w:lineRule="auto"/>
        <w:jc w:val="center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</w:p>
    <w:p w:rsidR="00867386" w:rsidRDefault="00867386" w:rsidP="00FB7632">
      <w:pPr>
        <w:widowControl/>
        <w:spacing w:line="360" w:lineRule="auto"/>
        <w:jc w:val="center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867386" w:rsidRDefault="00867386" w:rsidP="00EE5E0C">
      <w:pPr>
        <w:widowControl/>
        <w:spacing w:line="360" w:lineRule="auto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</w:p>
    <w:p w:rsidR="00606094" w:rsidRPr="00FB7632" w:rsidRDefault="00867386" w:rsidP="00EE5E0C">
      <w:pPr>
        <w:widowControl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/>
        </w:rPr>
        <w:t>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color w:val="000000"/>
          <w:kern w:val="0"/>
          <w:sz w:val="28"/>
          <w:szCs w:val="28"/>
          <w:lang w:eastAsia="zh-CN"/>
        </w:rPr>
        <w:t>...</w:t>
      </w:r>
      <w:r w:rsidR="00606094" w:rsidRPr="00FB76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 w:type="page"/>
      </w:r>
    </w:p>
    <w:p w:rsidR="00CB6209" w:rsidRPr="00867386" w:rsidRDefault="005529AE" w:rsidP="00EE5E0C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lastRenderedPageBreak/>
        <w:t>Abstract</w:t>
      </w:r>
    </w:p>
    <w:p w:rsidR="00D659B8" w:rsidRPr="00D043C5" w:rsidRDefault="00D659B8" w:rsidP="00D659B8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D659B8" w:rsidRPr="00D043C5" w:rsidRDefault="00D659B8" w:rsidP="00D659B8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D659B8" w:rsidRDefault="00D659B8" w:rsidP="00D659B8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Default="005529AE" w:rsidP="005529AE">
      <w:pPr>
        <w:pStyle w:val="ListParagraph"/>
        <w:widowControl/>
        <w:spacing w:line="360" w:lineRule="auto"/>
        <w:ind w:left="567" w:firstLineChars="0" w:firstLine="0"/>
        <w:jc w:val="both"/>
        <w:rPr>
          <w:rFonts w:ascii="Arial" w:eastAsia="SimSun" w:hAnsi="Arial" w:cs="Arial"/>
          <w:b/>
          <w:sz w:val="22"/>
          <w:u w:val="single"/>
          <w:lang w:eastAsia="zh-CN"/>
        </w:rPr>
      </w:pPr>
    </w:p>
    <w:p w:rsidR="005529AE" w:rsidRPr="005529AE" w:rsidRDefault="005529AE" w:rsidP="005529AE">
      <w:pPr>
        <w:pStyle w:val="ListParagraph"/>
        <w:widowControl/>
        <w:spacing w:line="360" w:lineRule="auto"/>
        <w:ind w:left="567" w:firstLineChars="0" w:firstLine="0"/>
        <w:jc w:val="both"/>
        <w:rPr>
          <w:rFonts w:ascii="Arial" w:eastAsia="SimSun" w:hAnsi="Arial" w:cs="Arial"/>
          <w:b/>
          <w:sz w:val="22"/>
          <w:u w:val="single"/>
          <w:lang w:eastAsia="zh-CN"/>
        </w:rPr>
      </w:pPr>
    </w:p>
    <w:p w:rsidR="005529AE" w:rsidRPr="00867386" w:rsidRDefault="005529AE" w:rsidP="005529AE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 w:rsidRPr="00867386">
        <w:rPr>
          <w:rFonts w:ascii="Arial" w:eastAsia="PMingLiU" w:hAnsi="Arial" w:cs="Arial" w:hint="eastAsia"/>
          <w:b/>
          <w:sz w:val="22"/>
          <w:u w:val="single"/>
        </w:rPr>
        <w:t>Introduction</w:t>
      </w:r>
    </w:p>
    <w:p w:rsidR="005529AE" w:rsidRPr="00D043C5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Pr="00D043C5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8A05CA" w:rsidRDefault="008A05CA" w:rsidP="00EE5E0C">
      <w:pPr>
        <w:pStyle w:val="ListParagraph"/>
        <w:widowControl/>
        <w:spacing w:line="360" w:lineRule="auto"/>
        <w:ind w:left="360" w:firstLineChars="0" w:firstLine="0"/>
        <w:jc w:val="both"/>
        <w:rPr>
          <w:rFonts w:ascii="Times New Roman" w:eastAsia="SimSun" w:hAnsi="Times New Roman" w:cs="Times New Roman"/>
          <w:b/>
          <w:szCs w:val="24"/>
          <w:u w:val="single"/>
          <w:lang w:eastAsia="zh-CN"/>
        </w:rPr>
      </w:pPr>
    </w:p>
    <w:p w:rsidR="005529AE" w:rsidRDefault="005529AE" w:rsidP="00EE5E0C">
      <w:pPr>
        <w:pStyle w:val="ListParagraph"/>
        <w:widowControl/>
        <w:spacing w:line="360" w:lineRule="auto"/>
        <w:ind w:left="360" w:firstLineChars="0" w:firstLine="0"/>
        <w:jc w:val="both"/>
        <w:rPr>
          <w:rFonts w:ascii="Times New Roman" w:eastAsia="SimSun" w:hAnsi="Times New Roman" w:cs="Times New Roman"/>
          <w:b/>
          <w:szCs w:val="24"/>
          <w:u w:val="single"/>
          <w:lang w:eastAsia="zh-CN"/>
        </w:rPr>
      </w:pPr>
    </w:p>
    <w:p w:rsidR="00C83CD4" w:rsidRPr="00F1623A" w:rsidRDefault="00E437AD" w:rsidP="00343153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both"/>
        <w:rPr>
          <w:rFonts w:ascii="Times New Roman" w:eastAsia="SimSun" w:hAnsi="Times New Roman" w:cs="Times New Roman"/>
          <w:b/>
          <w:szCs w:val="24"/>
          <w:lang w:eastAsia="zh-CN"/>
        </w:rPr>
      </w:pP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>An o</w:t>
      </w:r>
      <w:r w:rsidR="003B6FCF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verview on </w:t>
      </w: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the </w:t>
      </w:r>
      <w:r w:rsidR="003B6FCF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chosen topic </w:t>
      </w: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>/</w:t>
      </w:r>
      <w:r w:rsidR="004D43BB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 </w:t>
      </w:r>
      <w:r w:rsidR="00250B49">
        <w:rPr>
          <w:rFonts w:ascii="Arial" w:eastAsia="SimSun" w:hAnsi="Arial" w:cs="Arial" w:hint="eastAsia"/>
          <w:b/>
          <w:sz w:val="22"/>
          <w:u w:val="single"/>
          <w:lang w:eastAsia="zh-CN"/>
        </w:rPr>
        <w:t>P</w:t>
      </w:r>
      <w:r w:rsidR="00CA434A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roblem </w:t>
      </w:r>
      <w:r w:rsidR="00250B49">
        <w:rPr>
          <w:rFonts w:ascii="Arial" w:eastAsia="SimSun" w:hAnsi="Arial" w:cs="Arial" w:hint="eastAsia"/>
          <w:b/>
          <w:sz w:val="22"/>
          <w:u w:val="single"/>
          <w:lang w:eastAsia="zh-CN"/>
        </w:rPr>
        <w:t>I</w:t>
      </w:r>
      <w:r w:rsidR="00CA434A">
        <w:rPr>
          <w:rFonts w:ascii="Arial" w:eastAsia="SimSun" w:hAnsi="Arial" w:cs="Arial" w:hint="eastAsia"/>
          <w:b/>
          <w:sz w:val="22"/>
          <w:u w:val="single"/>
          <w:lang w:eastAsia="zh-CN"/>
        </w:rPr>
        <w:t>dentified</w:t>
      </w:r>
      <w:r w:rsidR="00250B49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 / Comparison &amp; Evaluation</w:t>
      </w:r>
      <w:r w:rsidR="00343153">
        <w:rPr>
          <w:rFonts w:ascii="Arial" w:eastAsia="SimSun" w:hAnsi="Arial" w:cs="Arial"/>
          <w:b/>
          <w:sz w:val="22"/>
          <w:u w:val="single"/>
          <w:lang w:eastAsia="zh-CN"/>
        </w:rPr>
        <w:t xml:space="preserve"> / </w:t>
      </w:r>
      <w:r w:rsidR="00343153" w:rsidRPr="00343153">
        <w:rPr>
          <w:rFonts w:ascii="Arial" w:eastAsia="SimSun" w:hAnsi="Arial" w:cs="Arial"/>
          <w:b/>
          <w:sz w:val="22"/>
          <w:u w:val="single"/>
          <w:lang w:eastAsia="zh-CN"/>
        </w:rPr>
        <w:t>Technologies, Future Direction</w:t>
      </w:r>
      <w:r w:rsidR="00343153">
        <w:rPr>
          <w:rFonts w:ascii="Arial" w:eastAsia="SimSun" w:hAnsi="Arial" w:cs="Arial"/>
          <w:b/>
          <w:sz w:val="22"/>
          <w:u w:val="single"/>
          <w:lang w:eastAsia="zh-CN"/>
        </w:rPr>
        <w:t xml:space="preserve"> ,</w:t>
      </w:r>
      <w:r w:rsidR="00F1623A" w:rsidRPr="00F1623A">
        <w:rPr>
          <w:rFonts w:ascii="Arial" w:eastAsia="SimSun" w:hAnsi="Arial" w:cs="Arial"/>
          <w:b/>
          <w:sz w:val="22"/>
          <w:lang w:eastAsia="zh-CN"/>
        </w:rPr>
        <w:t>…</w:t>
      </w:r>
      <w:r w:rsidR="00F1623A" w:rsidRPr="00F1623A">
        <w:rPr>
          <w:rFonts w:ascii="Arial" w:eastAsia="SimSun" w:hAnsi="Arial" w:cs="Arial" w:hint="eastAsia"/>
          <w:b/>
          <w:sz w:val="22"/>
          <w:lang w:eastAsia="zh-CN"/>
        </w:rPr>
        <w:t>.</w:t>
      </w:r>
    </w:p>
    <w:p w:rsidR="009273D3" w:rsidRPr="00D043C5" w:rsidRDefault="009273D3" w:rsidP="009273D3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9273D3" w:rsidRPr="00D043C5" w:rsidRDefault="009273D3" w:rsidP="009273D3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9273D3" w:rsidRDefault="009273D3" w:rsidP="009273D3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</w:t>
      </w:r>
      <w:bookmarkStart w:id="0" w:name="_GoBack"/>
      <w:bookmarkEnd w:id="0"/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0D3B05" w:rsidRDefault="000D3B05" w:rsidP="009273D3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</w:p>
    <w:p w:rsidR="005529AE" w:rsidRDefault="005529AE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5529AE" w:rsidRPr="000A2A23" w:rsidRDefault="005529AE" w:rsidP="005529AE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>L</w:t>
      </w:r>
      <w:r>
        <w:rPr>
          <w:rFonts w:ascii="Arial" w:eastAsia="SimSun" w:hAnsi="Arial" w:cs="Arial"/>
          <w:b/>
          <w:sz w:val="22"/>
          <w:u w:val="single"/>
          <w:lang w:eastAsia="zh-CN"/>
        </w:rPr>
        <w:t xml:space="preserve">iterature </w:t>
      </w:r>
      <w:r w:rsidR="00376B9F">
        <w:rPr>
          <w:rFonts w:ascii="Arial" w:eastAsia="SimSun" w:hAnsi="Arial" w:cs="Arial" w:hint="eastAsia"/>
          <w:b/>
          <w:sz w:val="22"/>
          <w:u w:val="single"/>
          <w:lang w:eastAsia="zh-CN"/>
        </w:rPr>
        <w:t>r</w:t>
      </w:r>
      <w:r w:rsidRPr="005529AE">
        <w:rPr>
          <w:rFonts w:ascii="Arial" w:eastAsia="SimSun" w:hAnsi="Arial" w:cs="Arial"/>
          <w:b/>
          <w:sz w:val="22"/>
          <w:u w:val="single"/>
          <w:lang w:eastAsia="zh-CN"/>
        </w:rPr>
        <w:t>eview</w:t>
      </w:r>
    </w:p>
    <w:p w:rsidR="005529AE" w:rsidRPr="00D043C5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Pr="00D043C5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Default="005529AE" w:rsidP="005529AE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5529AE" w:rsidRDefault="005529AE" w:rsidP="009D3F08">
      <w:pPr>
        <w:tabs>
          <w:tab w:val="left" w:pos="5973"/>
        </w:tabs>
        <w:autoSpaceDE w:val="0"/>
        <w:autoSpaceDN w:val="0"/>
        <w:adjustRightInd w:val="0"/>
        <w:rPr>
          <w:rFonts w:ascii="Times New Roman" w:eastAsia="SimSun" w:hAnsi="Times New Roman" w:cs="Times New Roman"/>
          <w:szCs w:val="24"/>
          <w:lang w:eastAsia="zh-CN"/>
        </w:rPr>
      </w:pPr>
    </w:p>
    <w:p w:rsidR="001A7DE4" w:rsidRDefault="001A7DE4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br w:type="page"/>
      </w:r>
    </w:p>
    <w:p w:rsidR="00176557" w:rsidRPr="002E0D5D" w:rsidRDefault="001439BC" w:rsidP="00176557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SimSun" w:hAnsi="Arial" w:cs="Arial"/>
          <w:b/>
          <w:sz w:val="22"/>
          <w:u w:val="single"/>
          <w:lang w:val="fr-CA" w:eastAsia="zh-CN"/>
        </w:rPr>
      </w:pPr>
      <w:r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lastRenderedPageBreak/>
        <w:t xml:space="preserve">Analysis / </w:t>
      </w:r>
      <w:r w:rsidR="00176557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>Observation</w:t>
      </w:r>
      <w:r w:rsidR="004D43BB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>s</w:t>
      </w:r>
      <w:r w:rsidR="00176557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 xml:space="preserve"> / </w:t>
      </w:r>
      <w:r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>S</w:t>
      </w:r>
      <w:r w:rsidR="004D43BB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>olutions</w:t>
      </w:r>
      <w:r w:rsidR="00176557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 xml:space="preserve"> </w:t>
      </w:r>
      <w:r w:rsidR="004D43BB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 xml:space="preserve">/ </w:t>
      </w:r>
      <w:r w:rsidR="00176557" w:rsidRPr="002E0D5D">
        <w:rPr>
          <w:rFonts w:ascii="Arial" w:eastAsia="SimSun" w:hAnsi="Arial" w:cs="Arial" w:hint="eastAsia"/>
          <w:b/>
          <w:sz w:val="22"/>
          <w:u w:val="single"/>
          <w:lang w:val="fr-CA" w:eastAsia="zh-CN"/>
        </w:rPr>
        <w:t>Future trend</w:t>
      </w:r>
      <w:r w:rsidRPr="002E0D5D">
        <w:rPr>
          <w:rFonts w:ascii="Arial" w:eastAsia="SimSun" w:hAnsi="Arial" w:cs="Arial"/>
          <w:b/>
          <w:sz w:val="22"/>
          <w:lang w:val="fr-CA" w:eastAsia="zh-CN"/>
        </w:rPr>
        <w:t>…</w:t>
      </w:r>
      <w:r w:rsidRPr="002E0D5D">
        <w:rPr>
          <w:rFonts w:ascii="Arial" w:eastAsia="SimSun" w:hAnsi="Arial" w:cs="Arial" w:hint="eastAsia"/>
          <w:b/>
          <w:sz w:val="22"/>
          <w:lang w:val="fr-CA" w:eastAsia="zh-CN"/>
        </w:rPr>
        <w:t>.</w:t>
      </w:r>
    </w:p>
    <w:p w:rsidR="00AF00CD" w:rsidRPr="00D043C5" w:rsidRDefault="00AF00CD" w:rsidP="00AF00CD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AF00CD" w:rsidRPr="00D043C5" w:rsidRDefault="00AF00CD" w:rsidP="00AF00CD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FA33D7" w:rsidRDefault="00AF00CD" w:rsidP="00AF00CD">
      <w:pPr>
        <w:widowControl/>
        <w:autoSpaceDE w:val="0"/>
        <w:autoSpaceDN w:val="0"/>
        <w:adjustRightInd w:val="0"/>
        <w:spacing w:line="360" w:lineRule="auto"/>
        <w:ind w:firstLine="11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043C5">
        <w:rPr>
          <w:rFonts w:ascii="Times New Roman" w:eastAsia="SimSun" w:hAnsi="Times New Roman" w:cs="Times New Roman"/>
          <w:szCs w:val="24"/>
          <w:lang w:eastAsia="zh-CN"/>
        </w:rPr>
        <w:t>……………</w:t>
      </w:r>
      <w:r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.</w:t>
      </w:r>
    </w:p>
    <w:p w:rsidR="00FA33D7" w:rsidRDefault="00FA33D7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376B9F" w:rsidRDefault="00376B9F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FB7632" w:rsidRPr="00867386" w:rsidRDefault="00FB7632" w:rsidP="00DA7320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 w:rsidRPr="00867386">
        <w:rPr>
          <w:rFonts w:ascii="Arial" w:eastAsia="PMingLiU" w:hAnsi="Arial" w:cs="Arial" w:hint="eastAsia"/>
          <w:b/>
          <w:sz w:val="22"/>
          <w:u w:val="single"/>
        </w:rPr>
        <w:t>Summary</w:t>
      </w:r>
      <w:r w:rsidR="00992623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 </w:t>
      </w:r>
      <w:r w:rsidR="00FA33D7">
        <w:rPr>
          <w:rFonts w:ascii="Arial" w:eastAsia="SimSun" w:hAnsi="Arial" w:cs="Arial" w:hint="eastAsia"/>
          <w:b/>
          <w:sz w:val="22"/>
          <w:u w:val="single"/>
          <w:lang w:eastAsia="zh-CN"/>
        </w:rPr>
        <w:t>/</w:t>
      </w:r>
      <w:r w:rsidR="00992623">
        <w:rPr>
          <w:rFonts w:ascii="Arial" w:eastAsia="SimSun" w:hAnsi="Arial" w:cs="Arial" w:hint="eastAsia"/>
          <w:b/>
          <w:sz w:val="22"/>
          <w:u w:val="single"/>
          <w:lang w:eastAsia="zh-CN"/>
        </w:rPr>
        <w:t xml:space="preserve"> </w:t>
      </w:r>
      <w:r w:rsidR="00FA33D7">
        <w:rPr>
          <w:rFonts w:ascii="Arial" w:eastAsia="SimSun" w:hAnsi="Arial" w:cs="Arial" w:hint="eastAsia"/>
          <w:b/>
          <w:sz w:val="22"/>
          <w:u w:val="single"/>
          <w:lang w:eastAsia="zh-CN"/>
        </w:rPr>
        <w:t>Conclusion</w:t>
      </w:r>
    </w:p>
    <w:p w:rsidR="008A6C9A" w:rsidRDefault="008A6C9A" w:rsidP="00EE5E0C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8A6C9A"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43F" w:rsidRDefault="0019143F" w:rsidP="00EE5E0C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</w:p>
    <w:p w:rsidR="0019143F" w:rsidRDefault="0019143F" w:rsidP="00EE5E0C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</w:p>
    <w:p w:rsidR="008A6C9A" w:rsidRDefault="008A6C9A" w:rsidP="00DA7320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 w:rsidRPr="00867386">
        <w:rPr>
          <w:rFonts w:ascii="Arial" w:eastAsia="PMingLiU" w:hAnsi="Arial" w:cs="Arial" w:hint="eastAsia"/>
          <w:b/>
          <w:sz w:val="22"/>
          <w:u w:val="single"/>
        </w:rPr>
        <w:t>List of References</w:t>
      </w:r>
    </w:p>
    <w:p w:rsidR="00D659B8" w:rsidRPr="00D659B8" w:rsidRDefault="00D659B8" w:rsidP="00D659B8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D659B8"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7F33" w:rsidRDefault="00557F33" w:rsidP="00CB6209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</w:p>
    <w:p w:rsidR="00376B9F" w:rsidRDefault="00376B9F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szCs w:val="24"/>
          <w:lang w:eastAsia="zh-CN"/>
        </w:rPr>
        <w:br w:type="page"/>
      </w:r>
    </w:p>
    <w:p w:rsidR="00426D65" w:rsidRPr="000E599F" w:rsidRDefault="00426D65" w:rsidP="00426D65">
      <w:pPr>
        <w:pStyle w:val="ListParagraph"/>
        <w:widowControl/>
        <w:numPr>
          <w:ilvl w:val="0"/>
          <w:numId w:val="4"/>
        </w:numPr>
        <w:spacing w:after="240"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 w:rsidRPr="000E599F">
        <w:rPr>
          <w:rFonts w:ascii="Arial" w:eastAsia="PMingLiU" w:hAnsi="Arial" w:cs="Arial"/>
          <w:b/>
          <w:sz w:val="22"/>
          <w:u w:val="single"/>
        </w:rPr>
        <w:lastRenderedPageBreak/>
        <w:t>Team member</w:t>
      </w: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>s</w:t>
      </w:r>
      <w:r w:rsidRPr="000E599F">
        <w:rPr>
          <w:rFonts w:ascii="Arial" w:eastAsia="PMingLiU" w:hAnsi="Arial" w:cs="Arial"/>
          <w:b/>
          <w:sz w:val="22"/>
          <w:u w:val="single"/>
        </w:rPr>
        <w:t xml:space="preserve"> responsibilities and contribution</w:t>
      </w:r>
    </w:p>
    <w:p w:rsidR="00426D65" w:rsidRPr="004C670F" w:rsidRDefault="00426D65" w:rsidP="00426D65">
      <w:pPr>
        <w:widowControl/>
        <w:spacing w:line="360" w:lineRule="auto"/>
        <w:jc w:val="both"/>
        <w:rPr>
          <w:rFonts w:ascii="Times New Roman" w:eastAsia="SimSun" w:hAnsi="Times New Roman" w:cs="Times New Roman"/>
          <w:b/>
          <w:szCs w:val="24"/>
          <w:u w:val="single"/>
          <w:lang w:eastAsia="zh-CN"/>
        </w:rPr>
      </w:pPr>
      <w:r w:rsidRPr="004C670F">
        <w:rPr>
          <w:rFonts w:ascii="Times New Roman" w:eastAsia="SimSun" w:hAnsi="Times New Roman" w:cs="Times New Roman" w:hint="eastAsia"/>
          <w:b/>
          <w:szCs w:val="24"/>
          <w:u w:val="single"/>
          <w:lang w:eastAsia="zh-CN"/>
        </w:rPr>
        <w:t>Note</w:t>
      </w:r>
      <w:r w:rsidRPr="004C670F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:  </w:t>
      </w:r>
      <w:r w:rsidRPr="004C670F">
        <w:rPr>
          <w:rFonts w:ascii="Times New Roman" w:eastAsia="SimSun" w:hAnsi="Times New Roman" w:cs="Times New Roman"/>
          <w:szCs w:val="24"/>
          <w:lang w:eastAsia="zh-CN"/>
        </w:rPr>
        <w:t>Students</w:t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 xml:space="preserve"> should submit this 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part</w:t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 xml:space="preserve"> individually</w:t>
      </w:r>
    </w:p>
    <w:p w:rsidR="00426D65" w:rsidRDefault="00426D65" w:rsidP="00426D65">
      <w:pPr>
        <w:widowControl/>
        <w:spacing w:after="240"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E11277"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…………………………………………………………………………………………………</w:t>
      </w:r>
      <w:r>
        <w:rPr>
          <w:rFonts w:ascii="Times New Roman" w:eastAsia="SimSun" w:hAnsi="Times New Roman" w:cs="Times New Roman" w:hint="eastAsia"/>
          <w:b/>
          <w:szCs w:val="24"/>
          <w:u w:val="single"/>
          <w:lang w:eastAsia="zh-CN"/>
        </w:rPr>
        <w:t>Name of student</w:t>
      </w:r>
      <w:r w:rsidRPr="004C670F">
        <w:rPr>
          <w:rFonts w:ascii="Times New Roman" w:eastAsia="SimSun" w:hAnsi="Times New Roman" w:cs="Times New Roman" w:hint="eastAsia"/>
          <w:b/>
          <w:szCs w:val="24"/>
          <w:lang w:eastAsia="zh-CN"/>
        </w:rPr>
        <w:t>:</w:t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>XXXXXXXXXXXXXXXXXXXXXXXX</w:t>
      </w:r>
    </w:p>
    <w:p w:rsidR="00426D65" w:rsidRDefault="00426D65" w:rsidP="00426D65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Cs w:val="24"/>
          <w:u w:val="single"/>
          <w:lang w:eastAsia="zh-CN"/>
        </w:rPr>
        <w:t>Group #</w:t>
      </w:r>
      <w:r w:rsidRPr="004C670F">
        <w:rPr>
          <w:rFonts w:ascii="Times New Roman" w:eastAsia="SimSun" w:hAnsi="Times New Roman" w:cs="Times New Roman" w:hint="eastAsia"/>
          <w:b/>
          <w:szCs w:val="24"/>
          <w:lang w:eastAsia="zh-CN"/>
        </w:rPr>
        <w:t>:</w:t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</w:t>
      </w:r>
    </w:p>
    <w:p w:rsidR="00426D65" w:rsidRDefault="00426D65" w:rsidP="00426D65">
      <w:pPr>
        <w:widowControl/>
        <w:spacing w:line="360" w:lineRule="auto"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Cs w:val="24"/>
          <w:u w:val="single"/>
          <w:lang w:eastAsia="zh-CN"/>
        </w:rPr>
        <w:t>Team #</w:t>
      </w:r>
      <w:r w:rsidRPr="004C670F">
        <w:rPr>
          <w:rFonts w:ascii="Times New Roman" w:eastAsia="SimSun" w:hAnsi="Times New Roman" w:cs="Times New Roman" w:hint="eastAsia"/>
          <w:b/>
          <w:szCs w:val="24"/>
          <w:lang w:eastAsia="zh-CN"/>
        </w:rPr>
        <w:t>:</w:t>
      </w:r>
      <w:r w:rsidRPr="004C670F">
        <w:rPr>
          <w:rFonts w:ascii="Times New Roman" w:eastAsia="SimSun" w:hAnsi="Times New Roman" w:cs="Times New Roman" w:hint="eastAsia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</w:t>
      </w:r>
    </w:p>
    <w:p w:rsidR="00426D65" w:rsidRPr="004C670F" w:rsidRDefault="00426D65" w:rsidP="00426D65">
      <w:pPr>
        <w:pStyle w:val="ListParagraph"/>
        <w:widowControl/>
        <w:spacing w:after="240" w:line="360" w:lineRule="auto"/>
        <w:ind w:left="567" w:firstLineChars="0" w:firstLine="0"/>
        <w:jc w:val="both"/>
        <w:rPr>
          <w:rFonts w:ascii="Arial" w:eastAsia="SimSun" w:hAnsi="Arial" w:cs="Arial"/>
          <w:b/>
          <w:sz w:val="22"/>
          <w:u w:val="single"/>
          <w:lang w:eastAsia="zh-CN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276"/>
        <w:gridCol w:w="2409"/>
        <w:gridCol w:w="1985"/>
        <w:gridCol w:w="2126"/>
      </w:tblGrid>
      <w:tr w:rsidR="00426D65" w:rsidRPr="000E599F" w:rsidTr="00A34C5A">
        <w:trPr>
          <w:trHeight w:val="740"/>
        </w:trPr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Calibri" w:eastAsia="Times New Roman" w:hAnsi="Calibri" w:cs="Times New Roman"/>
                <w:color w:val="222222"/>
                <w:kern w:val="0"/>
                <w:sz w:val="22"/>
                <w:lang w:eastAsia="zh-CN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Cs w:val="24"/>
                <w:lang w:eastAsia="zh-CN"/>
              </w:rPr>
              <w:t>Evaluation of group members</w:t>
            </w:r>
          </w:p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:lang w:eastAsia="zh-CN"/>
              </w:rPr>
              <w:t>*** Using a 5 point system to complete the columns below:                </w:t>
            </w:r>
            <w:r w:rsidRPr="000E599F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:lang w:eastAsia="zh-CN"/>
              </w:rPr>
              <w:br/>
              <w:t>1 = very unsatisfactory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222222"/>
                <w:kern w:val="0"/>
                <w:sz w:val="20"/>
                <w:szCs w:val="20"/>
                <w:lang w:eastAsia="zh-CN"/>
              </w:rPr>
              <w:t xml:space="preserve">   </w:t>
            </w:r>
            <w:r w:rsidRPr="000E599F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:lang w:eastAsia="zh-CN"/>
              </w:rPr>
              <w:t xml:space="preserve"> 5 = Excellent ***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 </w:t>
            </w:r>
          </w:p>
        </w:tc>
      </w:tr>
      <w:tr w:rsidR="00426D65" w:rsidRPr="000E599F" w:rsidTr="00A34C5A">
        <w:trPr>
          <w:trHeight w:val="84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Name of group member</w:t>
            </w:r>
            <w:r w:rsidRPr="00E11277">
              <w:rPr>
                <w:rFonts w:ascii="Times New Roman" w:eastAsia="Times New Roman" w:hAnsi="Times New Roman" w:cs="Times New Roman" w:hint="eastAsia"/>
                <w:color w:val="222222"/>
                <w:kern w:val="0"/>
                <w:szCs w:val="24"/>
                <w:lang w:eastAsia="zh-CN"/>
              </w:rPr>
              <w:t>s</w:t>
            </w:r>
          </w:p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(excluding yourself)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65" w:rsidRPr="00E11277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E11277">
              <w:rPr>
                <w:rFonts w:ascii="Times New Roman" w:eastAsia="Times New Roman" w:hAnsi="Times New Roman" w:cs="Times New Roman" w:hint="eastAsia"/>
                <w:color w:val="222222"/>
                <w:kern w:val="0"/>
                <w:szCs w:val="24"/>
                <w:lang w:eastAsia="zh-CN"/>
              </w:rPr>
              <w:t>Sections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(a) Performance of tasks</w:t>
            </w:r>
          </w:p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0000FF"/>
                <w:kern w:val="0"/>
                <w:szCs w:val="24"/>
                <w:lang w:eastAsia="zh-CN"/>
              </w:rPr>
              <w:t>(Effort paid, seriousness, carefulness in planning, enthusiasm)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 xml:space="preserve">(b) Degree of </w:t>
            </w: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participation</w:t>
            </w:r>
          </w:p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0000FF"/>
                <w:kern w:val="0"/>
                <w:szCs w:val="24"/>
                <w:lang w:eastAsia="zh-CN"/>
              </w:rPr>
              <w:t>(Participation in discussion, prompt response, positive attitude)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Total score =</w:t>
            </w: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 xml:space="preserve"> </w:t>
            </w:r>
          </w:p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(a)</w:t>
            </w: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 xml:space="preserve"> </w:t>
            </w: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+</w:t>
            </w: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 xml:space="preserve"> </w:t>
            </w: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(b)</w:t>
            </w:r>
          </w:p>
        </w:tc>
      </w:tr>
      <w:tr w:rsidR="00426D65" w:rsidRPr="000E599F" w:rsidTr="00A34C5A">
        <w:trPr>
          <w:trHeight w:val="77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 xml:space="preserve">e.g. </w:t>
            </w: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Chan Tai 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65" w:rsidRPr="00E11277" w:rsidRDefault="00426D65" w:rsidP="00A34C5A">
            <w:pPr>
              <w:widowControl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6</w:t>
            </w:r>
          </w:p>
        </w:tc>
      </w:tr>
      <w:tr w:rsidR="00426D65" w:rsidRPr="000E599F" w:rsidTr="00A34C5A">
        <w:trPr>
          <w:trHeight w:val="45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D65" w:rsidRPr="00145375" w:rsidRDefault="00426D65" w:rsidP="00A34C5A">
            <w:pPr>
              <w:widowControl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</w:pPr>
            <w:r w:rsidRPr="000E599F">
              <w:rPr>
                <w:rFonts w:ascii="Times New Roman" w:eastAsia="Times New Roman" w:hAnsi="Times New Roman" w:cs="Times New Roman"/>
                <w:color w:val="222222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D65" w:rsidRPr="000E599F" w:rsidRDefault="00426D65" w:rsidP="00A34C5A">
            <w:pPr>
              <w:widowControl/>
              <w:jc w:val="center"/>
              <w:rPr>
                <w:rFonts w:ascii="Times New Roman" w:eastAsia="SimSun" w:hAnsi="Times New Roman" w:cs="Times New Roman"/>
                <w:color w:val="222222"/>
                <w:kern w:val="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22222"/>
                <w:kern w:val="0"/>
                <w:szCs w:val="24"/>
                <w:lang w:eastAsia="zh-CN"/>
              </w:rPr>
              <w:t>8</w:t>
            </w:r>
          </w:p>
        </w:tc>
      </w:tr>
    </w:tbl>
    <w:p w:rsidR="00426D65" w:rsidRPr="000E599F" w:rsidRDefault="00426D65" w:rsidP="00426D65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  <w:szCs w:val="24"/>
          <w:lang w:eastAsia="zh-CN"/>
        </w:rPr>
      </w:pPr>
      <w:r w:rsidRPr="000E599F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zh-CN"/>
        </w:rPr>
        <w:t> </w:t>
      </w:r>
    </w:p>
    <w:p w:rsidR="00DA7205" w:rsidRDefault="00426D65" w:rsidP="00426D65">
      <w:pPr>
        <w:widowControl/>
        <w:rPr>
          <w:rFonts w:ascii="Times New Roman" w:eastAsia="SimSun" w:hAnsi="Times New Roman" w:cs="Times New Roman"/>
          <w:szCs w:val="24"/>
          <w:lang w:eastAsia="zh-CN"/>
        </w:rPr>
      </w:pPr>
      <w:r w:rsidRPr="00E11277">
        <w:rPr>
          <w:rFonts w:ascii="Times New Roman" w:eastAsia="SimSun" w:hAnsi="Times New Roman" w:cs="Times New Roman"/>
          <w:szCs w:val="24"/>
          <w:lang w:eastAsia="zh-CN"/>
        </w:rPr>
        <w:t>…………………………………………………………………………………………………</w:t>
      </w:r>
    </w:p>
    <w:p w:rsidR="00426D65" w:rsidRPr="00867386" w:rsidRDefault="00426D65" w:rsidP="00426D65">
      <w:pPr>
        <w:pStyle w:val="ListParagraph"/>
        <w:widowControl/>
        <w:numPr>
          <w:ilvl w:val="0"/>
          <w:numId w:val="4"/>
        </w:numPr>
        <w:spacing w:line="360" w:lineRule="auto"/>
        <w:ind w:left="567" w:firstLineChars="0" w:hanging="567"/>
        <w:jc w:val="both"/>
        <w:rPr>
          <w:rFonts w:ascii="Arial" w:eastAsia="PMingLiU" w:hAnsi="Arial" w:cs="Arial"/>
          <w:b/>
          <w:sz w:val="22"/>
          <w:u w:val="single"/>
        </w:rPr>
      </w:pPr>
      <w:r w:rsidRPr="00867386">
        <w:rPr>
          <w:rFonts w:ascii="Arial" w:eastAsia="PMingLiU" w:hAnsi="Arial" w:cs="Arial" w:hint="eastAsia"/>
          <w:b/>
          <w:sz w:val="22"/>
          <w:u w:val="single"/>
        </w:rPr>
        <w:t xml:space="preserve">List of </w:t>
      </w:r>
      <w:r>
        <w:rPr>
          <w:rFonts w:ascii="Arial" w:eastAsia="SimSun" w:hAnsi="Arial" w:cs="Arial" w:hint="eastAsia"/>
          <w:b/>
          <w:sz w:val="22"/>
          <w:u w:val="single"/>
          <w:lang w:eastAsia="zh-CN"/>
        </w:rPr>
        <w:t>Appendices</w:t>
      </w:r>
    </w:p>
    <w:p w:rsidR="00426D65" w:rsidRDefault="00426D65" w:rsidP="00426D65">
      <w:pPr>
        <w:widowControl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A1: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XXXXXXXXXXXXXXXXXXXXXXXXXXX</w:t>
      </w:r>
    </w:p>
    <w:p w:rsidR="00426D65" w:rsidRDefault="00426D65" w:rsidP="00426D65">
      <w:pPr>
        <w:widowControl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A2: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XXXXXXXXXXXXXXXXXXXXXXXXXXX</w:t>
      </w:r>
    </w:p>
    <w:p w:rsidR="00426D65" w:rsidRDefault="00426D65" w:rsidP="00426D65">
      <w:pPr>
        <w:widowControl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A3: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XXXXXXXXXXXXXXXXXXXXXXXXXXX</w:t>
      </w:r>
    </w:p>
    <w:p w:rsidR="00426D65" w:rsidRDefault="00426D65" w:rsidP="00426D65">
      <w:pPr>
        <w:widowControl/>
        <w:jc w:val="both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A4: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XXXXXXXXXXXXXXXXXXXXXXXXXXX</w:t>
      </w:r>
    </w:p>
    <w:p w:rsidR="00426D65" w:rsidRDefault="00426D65" w:rsidP="00426D65">
      <w:pPr>
        <w:widowControl/>
        <w:rPr>
          <w:rFonts w:ascii="Times New Roman" w:eastAsia="SimSun" w:hAnsi="Times New Roman" w:cs="Times New Roman"/>
          <w:b/>
          <w:i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t>A5: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ab/>
        <w:t>XXXXXXXXXXXXXXXXXXXXXXXXXXX</w:t>
      </w:r>
    </w:p>
    <w:p w:rsidR="00DA7205" w:rsidRDefault="00DA7205" w:rsidP="00DA7205">
      <w:pPr>
        <w:widowControl/>
        <w:rPr>
          <w:rFonts w:ascii="Times New Roman" w:eastAsia="SimSun" w:hAnsi="Times New Roman" w:cs="Times New Roman"/>
          <w:b/>
          <w:i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i/>
          <w:szCs w:val="24"/>
          <w:lang w:eastAsia="zh-CN"/>
        </w:rPr>
        <w:t>(Attach appendices that are clearly labelled)</w:t>
      </w:r>
    </w:p>
    <w:p w:rsidR="00DA7205" w:rsidRDefault="00DA7205" w:rsidP="00557F33">
      <w:pPr>
        <w:widowControl/>
        <w:jc w:val="center"/>
        <w:rPr>
          <w:rFonts w:ascii="Times New Roman" w:eastAsia="SimSun" w:hAnsi="Times New Roman" w:cs="Times New Roman"/>
          <w:b/>
          <w:i/>
          <w:szCs w:val="24"/>
          <w:lang w:eastAsia="zh-CN"/>
        </w:rPr>
      </w:pPr>
    </w:p>
    <w:p w:rsidR="00DA7205" w:rsidRDefault="00DA7205" w:rsidP="00557F33">
      <w:pPr>
        <w:widowControl/>
        <w:jc w:val="center"/>
        <w:rPr>
          <w:rFonts w:ascii="Times New Roman" w:eastAsia="SimSun" w:hAnsi="Times New Roman" w:cs="Times New Roman"/>
          <w:b/>
          <w:i/>
          <w:szCs w:val="24"/>
          <w:lang w:eastAsia="zh-CN"/>
        </w:rPr>
      </w:pPr>
    </w:p>
    <w:p w:rsidR="00745C10" w:rsidRDefault="00745C10" w:rsidP="00426D65">
      <w:pPr>
        <w:widowControl/>
        <w:rPr>
          <w:rFonts w:ascii="Times New Roman" w:eastAsia="SimSun" w:hAnsi="Times New Roman" w:cs="Times New Roman"/>
          <w:b/>
          <w:i/>
          <w:szCs w:val="24"/>
          <w:lang w:eastAsia="zh-CN"/>
        </w:rPr>
      </w:pPr>
    </w:p>
    <w:p w:rsidR="00557F33" w:rsidRPr="00557F33" w:rsidRDefault="00557F33" w:rsidP="00557F33">
      <w:pPr>
        <w:widowControl/>
        <w:jc w:val="center"/>
        <w:rPr>
          <w:rFonts w:ascii="Times New Roman" w:eastAsia="SimSun" w:hAnsi="Times New Roman" w:cs="Times New Roman"/>
          <w:b/>
          <w:i/>
          <w:szCs w:val="24"/>
          <w:lang w:eastAsia="zh-CN"/>
        </w:rPr>
      </w:pPr>
      <w:r w:rsidRPr="00557F33">
        <w:rPr>
          <w:rFonts w:ascii="Times New Roman" w:eastAsia="SimSun" w:hAnsi="Times New Roman" w:cs="Times New Roman" w:hint="eastAsia"/>
          <w:b/>
          <w:i/>
          <w:szCs w:val="24"/>
          <w:lang w:eastAsia="zh-CN"/>
        </w:rPr>
        <w:t>~~~ End ~~~</w:t>
      </w:r>
    </w:p>
    <w:sectPr w:rsidR="00557F33" w:rsidRPr="00557F33" w:rsidSect="00D043C5">
      <w:footerReference w:type="default" r:id="rId8"/>
      <w:pgSz w:w="11906" w:h="16838"/>
      <w:pgMar w:top="1418" w:right="1474" w:bottom="1134" w:left="147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21" w:rsidRDefault="00315321" w:rsidP="00EC5FE4">
      <w:r>
        <w:separator/>
      </w:r>
    </w:p>
  </w:endnote>
  <w:endnote w:type="continuationSeparator" w:id="0">
    <w:p w:rsidR="00315321" w:rsidRDefault="00315321" w:rsidP="00E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611160"/>
      <w:docPartObj>
        <w:docPartGallery w:val="Page Numbers (Bottom of Page)"/>
        <w:docPartUnique/>
      </w:docPartObj>
    </w:sdtPr>
    <w:sdtEndPr/>
    <w:sdtContent>
      <w:p w:rsidR="006C5411" w:rsidRDefault="006C54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53" w:rsidRPr="00343153">
          <w:rPr>
            <w:noProof/>
            <w:lang w:val="zh-TW"/>
          </w:rPr>
          <w:t>2</w:t>
        </w:r>
        <w:r>
          <w:fldChar w:fldCharType="end"/>
        </w:r>
      </w:p>
    </w:sdtContent>
  </w:sdt>
  <w:p w:rsidR="006C5411" w:rsidRDefault="006C5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21" w:rsidRDefault="00315321" w:rsidP="00EC5FE4">
      <w:r>
        <w:separator/>
      </w:r>
    </w:p>
  </w:footnote>
  <w:footnote w:type="continuationSeparator" w:id="0">
    <w:p w:rsidR="00315321" w:rsidRDefault="00315321" w:rsidP="00E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28B"/>
    <w:multiLevelType w:val="hybridMultilevel"/>
    <w:tmpl w:val="E41EE552"/>
    <w:lvl w:ilvl="0" w:tplc="644EA1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60CB1"/>
    <w:multiLevelType w:val="hybridMultilevel"/>
    <w:tmpl w:val="3C68EF2E"/>
    <w:lvl w:ilvl="0" w:tplc="3410DA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C74F4A"/>
    <w:multiLevelType w:val="hybridMultilevel"/>
    <w:tmpl w:val="FAB69C92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72544AB"/>
    <w:multiLevelType w:val="hybridMultilevel"/>
    <w:tmpl w:val="0A1EA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52883"/>
    <w:multiLevelType w:val="hybridMultilevel"/>
    <w:tmpl w:val="E4F4266C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0DAD5E1C"/>
    <w:multiLevelType w:val="hybridMultilevel"/>
    <w:tmpl w:val="51BE6F10"/>
    <w:lvl w:ilvl="0" w:tplc="3410DA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5E64C6"/>
    <w:multiLevelType w:val="hybridMultilevel"/>
    <w:tmpl w:val="A33802E4"/>
    <w:lvl w:ilvl="0" w:tplc="3410DAD6">
      <w:start w:val="1"/>
      <w:numFmt w:val="decimal"/>
      <w:lvlText w:val="(%1)"/>
      <w:lvlJc w:val="left"/>
      <w:pPr>
        <w:ind w:left="1866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20"/>
      </w:pPr>
      <w:rPr>
        <w:rFonts w:ascii="Wingdings" w:hAnsi="Wingdings" w:hint="default"/>
      </w:rPr>
    </w:lvl>
  </w:abstractNum>
  <w:abstractNum w:abstractNumId="7" w15:restartNumberingAfterBreak="0">
    <w:nsid w:val="12772078"/>
    <w:multiLevelType w:val="hybridMultilevel"/>
    <w:tmpl w:val="76A2A894"/>
    <w:lvl w:ilvl="0" w:tplc="6E529CB0">
      <w:start w:val="2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8" w15:restartNumberingAfterBreak="0">
    <w:nsid w:val="1AB94F8F"/>
    <w:multiLevelType w:val="multilevel"/>
    <w:tmpl w:val="2C48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9" w15:restartNumberingAfterBreak="0">
    <w:nsid w:val="1FF40EE7"/>
    <w:multiLevelType w:val="multilevel"/>
    <w:tmpl w:val="2C48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10" w15:restartNumberingAfterBreak="0">
    <w:nsid w:val="26F072D0"/>
    <w:multiLevelType w:val="multilevel"/>
    <w:tmpl w:val="2C48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11" w15:restartNumberingAfterBreak="0">
    <w:nsid w:val="33143B8F"/>
    <w:multiLevelType w:val="hybridMultilevel"/>
    <w:tmpl w:val="56741EDC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 w15:restartNumberingAfterBreak="0">
    <w:nsid w:val="336733A0"/>
    <w:multiLevelType w:val="hybridMultilevel"/>
    <w:tmpl w:val="7A5A4042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34C77597"/>
    <w:multiLevelType w:val="hybridMultilevel"/>
    <w:tmpl w:val="D032A6C4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CDC156F"/>
    <w:multiLevelType w:val="multilevel"/>
    <w:tmpl w:val="E944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15" w15:restartNumberingAfterBreak="0">
    <w:nsid w:val="3CF551FB"/>
    <w:multiLevelType w:val="hybridMultilevel"/>
    <w:tmpl w:val="DBB65E2C"/>
    <w:lvl w:ilvl="0" w:tplc="F5AC9342">
      <w:start w:val="1"/>
      <w:numFmt w:val="decimal"/>
      <w:lvlText w:val="(%1)"/>
      <w:lvlJc w:val="left"/>
      <w:pPr>
        <w:ind w:left="371" w:hanging="360"/>
      </w:pPr>
      <w:rPr>
        <w:rFonts w:eastAsia="SimSun" w:hint="default"/>
      </w:rPr>
    </w:lvl>
    <w:lvl w:ilvl="1" w:tplc="04090019">
      <w:start w:val="1"/>
      <w:numFmt w:val="lowerLetter"/>
      <w:lvlText w:val="%2)"/>
      <w:lvlJc w:val="left"/>
      <w:pPr>
        <w:ind w:left="851" w:hanging="420"/>
      </w:pPr>
    </w:lvl>
    <w:lvl w:ilvl="2" w:tplc="0409001B" w:tentative="1">
      <w:start w:val="1"/>
      <w:numFmt w:val="lowerRoman"/>
      <w:lvlText w:val="%3."/>
      <w:lvlJc w:val="righ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9" w:tentative="1">
      <w:start w:val="1"/>
      <w:numFmt w:val="lowerLetter"/>
      <w:lvlText w:val="%5)"/>
      <w:lvlJc w:val="left"/>
      <w:pPr>
        <w:ind w:left="2111" w:hanging="420"/>
      </w:pPr>
    </w:lvl>
    <w:lvl w:ilvl="5" w:tplc="0409001B" w:tentative="1">
      <w:start w:val="1"/>
      <w:numFmt w:val="lowerRoman"/>
      <w:lvlText w:val="%6."/>
      <w:lvlJc w:val="righ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9" w:tentative="1">
      <w:start w:val="1"/>
      <w:numFmt w:val="lowerLetter"/>
      <w:lvlText w:val="%8)"/>
      <w:lvlJc w:val="left"/>
      <w:pPr>
        <w:ind w:left="3371" w:hanging="420"/>
      </w:pPr>
    </w:lvl>
    <w:lvl w:ilvl="8" w:tplc="0409001B" w:tentative="1">
      <w:start w:val="1"/>
      <w:numFmt w:val="lowerRoman"/>
      <w:lvlText w:val="%9."/>
      <w:lvlJc w:val="right"/>
      <w:pPr>
        <w:ind w:left="3791" w:hanging="420"/>
      </w:pPr>
    </w:lvl>
  </w:abstractNum>
  <w:abstractNum w:abstractNumId="16" w15:restartNumberingAfterBreak="0">
    <w:nsid w:val="3FA259AF"/>
    <w:multiLevelType w:val="hybridMultilevel"/>
    <w:tmpl w:val="AF32BA48"/>
    <w:lvl w:ilvl="0" w:tplc="1FA66F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2E7E09"/>
    <w:multiLevelType w:val="hybridMultilevel"/>
    <w:tmpl w:val="EC922078"/>
    <w:lvl w:ilvl="0" w:tplc="BE323F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2259EE"/>
    <w:multiLevelType w:val="hybridMultilevel"/>
    <w:tmpl w:val="799A9430"/>
    <w:lvl w:ilvl="0" w:tplc="9D149E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0F3406"/>
    <w:multiLevelType w:val="multilevel"/>
    <w:tmpl w:val="475AC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20" w15:restartNumberingAfterBreak="0">
    <w:nsid w:val="4D366586"/>
    <w:multiLevelType w:val="hybridMultilevel"/>
    <w:tmpl w:val="30C0A6BE"/>
    <w:lvl w:ilvl="0" w:tplc="F0A459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394191B"/>
    <w:multiLevelType w:val="hybridMultilevel"/>
    <w:tmpl w:val="D264D6C4"/>
    <w:lvl w:ilvl="0" w:tplc="3410DA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D30B28"/>
    <w:multiLevelType w:val="hybridMultilevel"/>
    <w:tmpl w:val="6F465ACE"/>
    <w:lvl w:ilvl="0" w:tplc="0ED2D7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C546CD"/>
    <w:multiLevelType w:val="multilevel"/>
    <w:tmpl w:val="2C48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24" w15:restartNumberingAfterBreak="0">
    <w:nsid w:val="62552892"/>
    <w:multiLevelType w:val="hybridMultilevel"/>
    <w:tmpl w:val="68282B26"/>
    <w:lvl w:ilvl="0" w:tplc="895067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D83FC4"/>
    <w:multiLevelType w:val="hybridMultilevel"/>
    <w:tmpl w:val="FBBE5410"/>
    <w:lvl w:ilvl="0" w:tplc="26E4488E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4514DB1"/>
    <w:multiLevelType w:val="hybridMultilevel"/>
    <w:tmpl w:val="A8A41F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2671B9"/>
    <w:multiLevelType w:val="hybridMultilevel"/>
    <w:tmpl w:val="10BE87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2492EE2"/>
    <w:multiLevelType w:val="multilevel"/>
    <w:tmpl w:val="2C484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29" w15:restartNumberingAfterBreak="0">
    <w:nsid w:val="73304FF0"/>
    <w:multiLevelType w:val="multilevel"/>
    <w:tmpl w:val="BD6EA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1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88" w:hanging="1800"/>
      </w:pPr>
      <w:rPr>
        <w:rFonts w:eastAsia="SimSun" w:hint="default"/>
      </w:rPr>
    </w:lvl>
  </w:abstractNum>
  <w:abstractNum w:abstractNumId="30" w15:restartNumberingAfterBreak="0">
    <w:nsid w:val="7497246B"/>
    <w:multiLevelType w:val="hybridMultilevel"/>
    <w:tmpl w:val="A91AF1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8F93DF3"/>
    <w:multiLevelType w:val="hybridMultilevel"/>
    <w:tmpl w:val="AE64A48E"/>
    <w:lvl w:ilvl="0" w:tplc="3410DA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2" w15:restartNumberingAfterBreak="0">
    <w:nsid w:val="7C273357"/>
    <w:multiLevelType w:val="hybridMultilevel"/>
    <w:tmpl w:val="EA9057F8"/>
    <w:lvl w:ilvl="0" w:tplc="379850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F1106A7"/>
    <w:multiLevelType w:val="hybridMultilevel"/>
    <w:tmpl w:val="B540EC10"/>
    <w:lvl w:ilvl="0" w:tplc="FFA2B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B87934">
      <w:start w:val="1"/>
      <w:numFmt w:val="bullet"/>
      <w:lvlText w:val="­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2"/>
  </w:num>
  <w:num w:numId="3">
    <w:abstractNumId w:val="25"/>
  </w:num>
  <w:num w:numId="4">
    <w:abstractNumId w:val="19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0"/>
  </w:num>
  <w:num w:numId="10">
    <w:abstractNumId w:val="23"/>
  </w:num>
  <w:num w:numId="11">
    <w:abstractNumId w:val="14"/>
  </w:num>
  <w:num w:numId="12">
    <w:abstractNumId w:val="12"/>
  </w:num>
  <w:num w:numId="13">
    <w:abstractNumId w:val="1"/>
  </w:num>
  <w:num w:numId="14">
    <w:abstractNumId w:val="21"/>
  </w:num>
  <w:num w:numId="15">
    <w:abstractNumId w:val="24"/>
  </w:num>
  <w:num w:numId="16">
    <w:abstractNumId w:val="6"/>
  </w:num>
  <w:num w:numId="17">
    <w:abstractNumId w:val="8"/>
  </w:num>
  <w:num w:numId="18">
    <w:abstractNumId w:val="13"/>
  </w:num>
  <w:num w:numId="19">
    <w:abstractNumId w:val="2"/>
  </w:num>
  <w:num w:numId="20">
    <w:abstractNumId w:val="11"/>
  </w:num>
  <w:num w:numId="21">
    <w:abstractNumId w:val="31"/>
  </w:num>
  <w:num w:numId="22">
    <w:abstractNumId w:val="4"/>
  </w:num>
  <w:num w:numId="23">
    <w:abstractNumId w:val="20"/>
  </w:num>
  <w:num w:numId="24">
    <w:abstractNumId w:val="18"/>
  </w:num>
  <w:num w:numId="25">
    <w:abstractNumId w:val="22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8"/>
  </w:num>
  <w:num w:numId="31">
    <w:abstractNumId w:val="10"/>
  </w:num>
  <w:num w:numId="32">
    <w:abstractNumId w:val="9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94"/>
    <w:rsid w:val="000A2A23"/>
    <w:rsid w:val="000D3B05"/>
    <w:rsid w:val="000F689A"/>
    <w:rsid w:val="00110537"/>
    <w:rsid w:val="00112B44"/>
    <w:rsid w:val="001439BC"/>
    <w:rsid w:val="00170F1E"/>
    <w:rsid w:val="00176557"/>
    <w:rsid w:val="0019143F"/>
    <w:rsid w:val="00191AE1"/>
    <w:rsid w:val="001A7DE4"/>
    <w:rsid w:val="001B053C"/>
    <w:rsid w:val="001C055E"/>
    <w:rsid w:val="001C1E0D"/>
    <w:rsid w:val="001C7AD3"/>
    <w:rsid w:val="001F6130"/>
    <w:rsid w:val="00220924"/>
    <w:rsid w:val="00240DC9"/>
    <w:rsid w:val="00244E33"/>
    <w:rsid w:val="00250B49"/>
    <w:rsid w:val="002605ED"/>
    <w:rsid w:val="002A3BB6"/>
    <w:rsid w:val="002A528A"/>
    <w:rsid w:val="002A683A"/>
    <w:rsid w:val="002C61CA"/>
    <w:rsid w:val="002E0D5D"/>
    <w:rsid w:val="002E7809"/>
    <w:rsid w:val="002F4AC9"/>
    <w:rsid w:val="0030656B"/>
    <w:rsid w:val="003116B6"/>
    <w:rsid w:val="00315321"/>
    <w:rsid w:val="00323B4F"/>
    <w:rsid w:val="00337C5E"/>
    <w:rsid w:val="003425AD"/>
    <w:rsid w:val="00343153"/>
    <w:rsid w:val="00376B9F"/>
    <w:rsid w:val="00383907"/>
    <w:rsid w:val="00386882"/>
    <w:rsid w:val="003932AA"/>
    <w:rsid w:val="0039769B"/>
    <w:rsid w:val="003B6FCF"/>
    <w:rsid w:val="003B7103"/>
    <w:rsid w:val="003C7C86"/>
    <w:rsid w:val="003F4EEA"/>
    <w:rsid w:val="003F624D"/>
    <w:rsid w:val="003F6CB7"/>
    <w:rsid w:val="003F6D03"/>
    <w:rsid w:val="00412BC9"/>
    <w:rsid w:val="00426D65"/>
    <w:rsid w:val="00436EFB"/>
    <w:rsid w:val="00474F57"/>
    <w:rsid w:val="004965F9"/>
    <w:rsid w:val="004A4096"/>
    <w:rsid w:val="004D43BB"/>
    <w:rsid w:val="004D53A7"/>
    <w:rsid w:val="004E1F3F"/>
    <w:rsid w:val="004F5C4D"/>
    <w:rsid w:val="00500F9B"/>
    <w:rsid w:val="00505A93"/>
    <w:rsid w:val="005529AE"/>
    <w:rsid w:val="005556C9"/>
    <w:rsid w:val="00557F33"/>
    <w:rsid w:val="005667BC"/>
    <w:rsid w:val="005B374C"/>
    <w:rsid w:val="005E40AE"/>
    <w:rsid w:val="00606094"/>
    <w:rsid w:val="00612D1A"/>
    <w:rsid w:val="00643F06"/>
    <w:rsid w:val="00667609"/>
    <w:rsid w:val="00691B9E"/>
    <w:rsid w:val="006A4CE5"/>
    <w:rsid w:val="006C4BAA"/>
    <w:rsid w:val="006C5411"/>
    <w:rsid w:val="006E7A70"/>
    <w:rsid w:val="007103F0"/>
    <w:rsid w:val="00745C10"/>
    <w:rsid w:val="00753DB9"/>
    <w:rsid w:val="00775C77"/>
    <w:rsid w:val="007A377B"/>
    <w:rsid w:val="007A3F9B"/>
    <w:rsid w:val="007B7E12"/>
    <w:rsid w:val="007E21CA"/>
    <w:rsid w:val="007E351F"/>
    <w:rsid w:val="00820350"/>
    <w:rsid w:val="00841AEC"/>
    <w:rsid w:val="00847898"/>
    <w:rsid w:val="00857447"/>
    <w:rsid w:val="0086263D"/>
    <w:rsid w:val="00867386"/>
    <w:rsid w:val="0088177E"/>
    <w:rsid w:val="00883E0C"/>
    <w:rsid w:val="008848FF"/>
    <w:rsid w:val="00895DDF"/>
    <w:rsid w:val="008A05CA"/>
    <w:rsid w:val="008A14E8"/>
    <w:rsid w:val="008A6C9A"/>
    <w:rsid w:val="008D6E10"/>
    <w:rsid w:val="008E1579"/>
    <w:rsid w:val="008E6BC5"/>
    <w:rsid w:val="00907878"/>
    <w:rsid w:val="00922CE8"/>
    <w:rsid w:val="009273D3"/>
    <w:rsid w:val="0096102B"/>
    <w:rsid w:val="00977B5D"/>
    <w:rsid w:val="00992623"/>
    <w:rsid w:val="009D3F08"/>
    <w:rsid w:val="009D571B"/>
    <w:rsid w:val="00A0327F"/>
    <w:rsid w:val="00A053B1"/>
    <w:rsid w:val="00A65AD4"/>
    <w:rsid w:val="00A7069C"/>
    <w:rsid w:val="00A74362"/>
    <w:rsid w:val="00A75537"/>
    <w:rsid w:val="00A86B4E"/>
    <w:rsid w:val="00AC19E9"/>
    <w:rsid w:val="00AF00CD"/>
    <w:rsid w:val="00AF0A32"/>
    <w:rsid w:val="00B105E0"/>
    <w:rsid w:val="00B21DC3"/>
    <w:rsid w:val="00B23521"/>
    <w:rsid w:val="00B265CF"/>
    <w:rsid w:val="00B2705A"/>
    <w:rsid w:val="00B653BF"/>
    <w:rsid w:val="00BD16EB"/>
    <w:rsid w:val="00BF0F64"/>
    <w:rsid w:val="00C01A62"/>
    <w:rsid w:val="00C112BD"/>
    <w:rsid w:val="00C131B0"/>
    <w:rsid w:val="00C4577B"/>
    <w:rsid w:val="00C51748"/>
    <w:rsid w:val="00C56336"/>
    <w:rsid w:val="00C83CD4"/>
    <w:rsid w:val="00CA434A"/>
    <w:rsid w:val="00CA44E1"/>
    <w:rsid w:val="00CB6209"/>
    <w:rsid w:val="00CE1899"/>
    <w:rsid w:val="00D043C5"/>
    <w:rsid w:val="00D04F17"/>
    <w:rsid w:val="00D27AF1"/>
    <w:rsid w:val="00D659B8"/>
    <w:rsid w:val="00D76B92"/>
    <w:rsid w:val="00D81EEA"/>
    <w:rsid w:val="00DA7205"/>
    <w:rsid w:val="00DA7320"/>
    <w:rsid w:val="00DB5539"/>
    <w:rsid w:val="00DB60A5"/>
    <w:rsid w:val="00DF2E57"/>
    <w:rsid w:val="00E4373D"/>
    <w:rsid w:val="00E437AD"/>
    <w:rsid w:val="00E463F8"/>
    <w:rsid w:val="00E905E5"/>
    <w:rsid w:val="00EA3885"/>
    <w:rsid w:val="00EA5A3E"/>
    <w:rsid w:val="00EB0E97"/>
    <w:rsid w:val="00EB3C04"/>
    <w:rsid w:val="00EB7AD0"/>
    <w:rsid w:val="00EC5FE4"/>
    <w:rsid w:val="00ED153B"/>
    <w:rsid w:val="00EE3E56"/>
    <w:rsid w:val="00EE5E0C"/>
    <w:rsid w:val="00F1623A"/>
    <w:rsid w:val="00F225DC"/>
    <w:rsid w:val="00F33DB5"/>
    <w:rsid w:val="00F6177D"/>
    <w:rsid w:val="00F664AA"/>
    <w:rsid w:val="00F71CAA"/>
    <w:rsid w:val="00F73563"/>
    <w:rsid w:val="00F756B1"/>
    <w:rsid w:val="00FA28E2"/>
    <w:rsid w:val="00FA33D7"/>
    <w:rsid w:val="00FA72DE"/>
    <w:rsid w:val="00FB7632"/>
    <w:rsid w:val="00FC1E12"/>
    <w:rsid w:val="00FC6BE7"/>
    <w:rsid w:val="00FD645A"/>
    <w:rsid w:val="00FE621B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62D517-5A25-4175-B47F-2DE78EDB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6060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0609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06094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60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60609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C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5F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FE4"/>
    <w:rPr>
      <w:sz w:val="20"/>
      <w:szCs w:val="20"/>
    </w:rPr>
  </w:style>
  <w:style w:type="paragraph" w:styleId="BodyText2">
    <w:name w:val="Body Text 2"/>
    <w:basedOn w:val="Normal"/>
    <w:link w:val="BodyText2Char"/>
    <w:rsid w:val="00FA72DE"/>
    <w:pPr>
      <w:spacing w:after="120" w:line="480" w:lineRule="auto"/>
    </w:pPr>
    <w:rPr>
      <w:rFonts w:ascii="Times New Roman" w:eastAsia="PMingLiU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A72DE"/>
    <w:rPr>
      <w:rFonts w:ascii="Times New Roman" w:eastAsia="PMingLiU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B620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CB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B7"/>
    <w:rPr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88177E"/>
    <w:pPr>
      <w:autoSpaceDE w:val="0"/>
      <w:autoSpaceDN w:val="0"/>
      <w:adjustRightInd w:val="0"/>
      <w:spacing w:line="221" w:lineRule="atLeast"/>
    </w:pPr>
    <w:rPr>
      <w:rFonts w:ascii="Adobe Caslon Pro Bold" w:eastAsia="Adobe Caslon Pro Bold" w:hAnsi="Calibri" w:cs="Times New Roman"/>
      <w:kern w:val="0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C7C8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D53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53A7"/>
  </w:style>
  <w:style w:type="paragraph" w:styleId="TOC1">
    <w:name w:val="toc 1"/>
    <w:basedOn w:val="Normal"/>
    <w:next w:val="Normal"/>
    <w:rsid w:val="004D53A7"/>
    <w:pPr>
      <w:widowControl/>
      <w:spacing w:before="120" w:after="120"/>
    </w:pPr>
    <w:rPr>
      <w:rFonts w:ascii="Times New Roman" w:eastAsia="PMingLiU" w:hAnsi="Times New Roman" w:cs="PMingLiU"/>
      <w:b/>
      <w:bCs/>
      <w:cap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38BA-21E1-4C0D-9F2A-37469DA8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Iowa University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CHENG</dc:creator>
  <cp:lastModifiedBy>Mr. CHAN Yu Wing</cp:lastModifiedBy>
  <cp:revision>4</cp:revision>
  <dcterms:created xsi:type="dcterms:W3CDTF">2016-09-07T04:42:00Z</dcterms:created>
  <dcterms:modified xsi:type="dcterms:W3CDTF">2016-09-15T01:36:00Z</dcterms:modified>
</cp:coreProperties>
</file>